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1E10" w14:textId="77777777" w:rsidR="003E2096" w:rsidRDefault="003E2096" w:rsidP="003E2096">
      <w:r>
        <w:rPr>
          <w:noProof/>
        </w:rPr>
        <w:drawing>
          <wp:inline distT="0" distB="0" distL="0" distR="0" wp14:anchorId="7AA3316A" wp14:editId="61ABB2A1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1F96" w14:textId="77777777" w:rsidR="003E2096" w:rsidRDefault="003E2096" w:rsidP="003E2096">
      <w:pPr>
        <w:jc w:val="center"/>
      </w:pPr>
    </w:p>
    <w:p w14:paraId="065A7F48" w14:textId="77777777" w:rsidR="003E2096" w:rsidRDefault="003E2096" w:rsidP="003E209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8D1B310" w14:textId="77777777" w:rsidR="003E2096" w:rsidRDefault="003E2096" w:rsidP="003E2096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FCF58B5" w14:textId="26DA802E" w:rsidR="003E2096" w:rsidRPr="003E2096" w:rsidRDefault="003E2096" w:rsidP="003E2096">
      <w:pPr>
        <w:jc w:val="center"/>
        <w:rPr>
          <w:rFonts w:cstheme="minorHAnsi"/>
          <w:b/>
          <w:bCs/>
          <w:sz w:val="44"/>
          <w:szCs w:val="44"/>
        </w:rPr>
      </w:pPr>
      <w:r w:rsidRPr="003E2096">
        <w:rPr>
          <w:rFonts w:cstheme="minorHAnsi"/>
          <w:b/>
          <w:bCs/>
          <w:sz w:val="44"/>
          <w:szCs w:val="44"/>
        </w:rPr>
        <w:t>Handlingsplan 202</w:t>
      </w:r>
      <w:r w:rsidR="00D17492">
        <w:rPr>
          <w:rFonts w:cstheme="minorHAnsi"/>
          <w:b/>
          <w:bCs/>
          <w:sz w:val="44"/>
          <w:szCs w:val="44"/>
        </w:rPr>
        <w:t>5</w:t>
      </w:r>
    </w:p>
    <w:p w14:paraId="508B072C" w14:textId="77777777" w:rsidR="003E2096" w:rsidRPr="003E2096" w:rsidRDefault="003E2096" w:rsidP="003E2096">
      <w:pPr>
        <w:jc w:val="center"/>
        <w:rPr>
          <w:rFonts w:cstheme="minorHAnsi"/>
          <w:b/>
          <w:bCs/>
          <w:sz w:val="44"/>
          <w:szCs w:val="44"/>
        </w:rPr>
      </w:pPr>
      <w:r w:rsidRPr="003E2096">
        <w:rPr>
          <w:rFonts w:cstheme="minorHAnsi"/>
          <w:b/>
          <w:bCs/>
          <w:sz w:val="44"/>
          <w:szCs w:val="44"/>
        </w:rPr>
        <w:t>for</w:t>
      </w:r>
    </w:p>
    <w:p w14:paraId="009F00B9" w14:textId="77777777" w:rsidR="003E2096" w:rsidRPr="003E2096" w:rsidRDefault="003E2096" w:rsidP="003E2096">
      <w:pPr>
        <w:jc w:val="center"/>
        <w:rPr>
          <w:rFonts w:cstheme="minorHAnsi"/>
          <w:b/>
          <w:bCs/>
          <w:sz w:val="44"/>
          <w:szCs w:val="44"/>
        </w:rPr>
      </w:pPr>
      <w:r w:rsidRPr="003E2096">
        <w:rPr>
          <w:rFonts w:cstheme="minorHAnsi"/>
          <w:b/>
          <w:bCs/>
          <w:sz w:val="44"/>
          <w:szCs w:val="44"/>
        </w:rPr>
        <w:t>Fagforbundet Sortland</w:t>
      </w:r>
    </w:p>
    <w:p w14:paraId="6EEB7599" w14:textId="77777777" w:rsidR="003E2096" w:rsidRPr="003E2096" w:rsidRDefault="003E2096" w:rsidP="003E2096">
      <w:pPr>
        <w:rPr>
          <w:rFonts w:cstheme="minorHAnsi"/>
          <w:b/>
          <w:bCs/>
          <w:sz w:val="44"/>
          <w:szCs w:val="44"/>
        </w:rPr>
      </w:pPr>
    </w:p>
    <w:p w14:paraId="5A0B57DB" w14:textId="77777777" w:rsidR="003E2096" w:rsidRPr="003E2096" w:rsidRDefault="003E2096" w:rsidP="003E2096">
      <w:pPr>
        <w:jc w:val="center"/>
        <w:rPr>
          <w:rFonts w:cstheme="minorHAnsi"/>
          <w:b/>
          <w:bCs/>
          <w:sz w:val="44"/>
          <w:szCs w:val="44"/>
        </w:rPr>
      </w:pPr>
    </w:p>
    <w:p w14:paraId="7C3BD8DC" w14:textId="1EFB5CA5" w:rsidR="005F14A1" w:rsidRDefault="003E2096" w:rsidP="005F14A1">
      <w:pPr>
        <w:jc w:val="center"/>
        <w:rPr>
          <w:rFonts w:cstheme="minorHAnsi"/>
          <w:b/>
          <w:bCs/>
          <w:sz w:val="44"/>
          <w:szCs w:val="44"/>
        </w:rPr>
      </w:pPr>
      <w:r w:rsidRPr="003E2096">
        <w:rPr>
          <w:rFonts w:cstheme="minorHAnsi"/>
          <w:b/>
          <w:bCs/>
          <w:sz w:val="44"/>
          <w:szCs w:val="44"/>
        </w:rPr>
        <w:t>Behandlet av årsmøtet den 2</w:t>
      </w:r>
      <w:r w:rsidR="000954AE">
        <w:rPr>
          <w:rFonts w:cstheme="minorHAnsi"/>
          <w:b/>
          <w:bCs/>
          <w:sz w:val="44"/>
          <w:szCs w:val="44"/>
        </w:rPr>
        <w:t>3</w:t>
      </w:r>
      <w:r w:rsidRPr="003E2096">
        <w:rPr>
          <w:rFonts w:cstheme="minorHAnsi"/>
          <w:b/>
          <w:bCs/>
          <w:sz w:val="44"/>
          <w:szCs w:val="44"/>
        </w:rPr>
        <w:t>.01.202</w:t>
      </w:r>
      <w:r w:rsidR="000954AE">
        <w:rPr>
          <w:rFonts w:cstheme="minorHAnsi"/>
          <w:b/>
          <w:bCs/>
          <w:sz w:val="44"/>
          <w:szCs w:val="44"/>
        </w:rPr>
        <w:t>5</w:t>
      </w:r>
    </w:p>
    <w:p w14:paraId="4022E71A" w14:textId="77777777" w:rsidR="003E2096" w:rsidRPr="003E2096" w:rsidRDefault="003E2096" w:rsidP="003E2096">
      <w:pPr>
        <w:jc w:val="center"/>
        <w:rPr>
          <w:rFonts w:cstheme="minorHAnsi"/>
          <w:b/>
          <w:bCs/>
          <w:sz w:val="44"/>
          <w:szCs w:val="44"/>
        </w:rPr>
      </w:pPr>
    </w:p>
    <w:p w14:paraId="5217D231" w14:textId="2BFD378B" w:rsidR="00206763" w:rsidRDefault="00206763" w:rsidP="003E2096">
      <w:r>
        <w:br/>
      </w:r>
      <w:r>
        <w:br/>
      </w:r>
    </w:p>
    <w:tbl>
      <w:tblPr>
        <w:tblW w:w="148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8"/>
        <w:gridCol w:w="2988"/>
        <w:gridCol w:w="66"/>
        <w:gridCol w:w="1767"/>
        <w:gridCol w:w="850"/>
        <w:gridCol w:w="660"/>
        <w:gridCol w:w="870"/>
        <w:gridCol w:w="876"/>
      </w:tblGrid>
      <w:tr w:rsidR="003E2096" w:rsidRPr="00F42622" w14:paraId="1FA01773" w14:textId="77777777" w:rsidTr="00A12E9C">
        <w:trPr>
          <w:trHeight w:val="371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0000"/>
            <w:noWrap/>
            <w:vAlign w:val="center"/>
            <w:hideMark/>
          </w:tcPr>
          <w:p w14:paraId="674D681D" w14:textId="77777777" w:rsidR="003E2096" w:rsidRPr="00F42622" w:rsidRDefault="003E2096" w:rsidP="003E2096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lastRenderedPageBreak/>
              <w:t>H</w:t>
            </w:r>
            <w:r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</w:t>
            </w:r>
            <w:r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Sortland avd. 341</w:t>
            </w:r>
          </w:p>
        </w:tc>
      </w:tr>
      <w:tr w:rsidR="003E2096" w:rsidRPr="00F42622" w14:paraId="6514845B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B0545E" w14:textId="77777777" w:rsidR="003E2096" w:rsidRPr="00D95EFD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A17FD4" w14:textId="77777777" w:rsidR="003E2096" w:rsidRPr="00D95EFD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D95EFD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CB1AE26" w14:textId="77777777" w:rsidR="003E2096" w:rsidRPr="00D95EFD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D95E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772C23E" w14:textId="77777777" w:rsidR="003E2096" w:rsidRPr="00D95EFD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D95E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892A794" w14:textId="77777777" w:rsidR="003E2096" w:rsidRPr="00D95EFD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D95E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D33B78C" w14:textId="77777777" w:rsidR="003E2096" w:rsidRPr="00D95EFD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D95E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156D72" w14:textId="77777777" w:rsidR="003E2096" w:rsidRPr="00D95EFD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D95EF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</w:tr>
      <w:tr w:rsidR="003E2096" w:rsidRPr="00F42622" w14:paraId="1DA87FB0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267E0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2BD0298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196254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DDF393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DD63E0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171E90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4FC49D0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3E2096" w:rsidRPr="00F42622" w14:paraId="6A9D1C34" w14:textId="77777777" w:rsidTr="00A12E9C">
        <w:trPr>
          <w:trHeight w:val="310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9DB1C61" w14:textId="7CA8887F" w:rsidR="003E2096" w:rsidRPr="009F642A" w:rsidRDefault="006E6B55" w:rsidP="006E6B55">
            <w:pPr>
              <w:pStyle w:val="Default"/>
              <w:rPr>
                <w:rFonts w:ascii="Calibri" w:hAnsi="Calibri" w:cs="Calibri"/>
                <w:b/>
                <w:color w:val="C00000"/>
              </w:rPr>
            </w:pPr>
            <w:r w:rsidRPr="009F642A">
              <w:rPr>
                <w:rFonts w:ascii="Calibri" w:hAnsi="Calibri" w:cs="Calibri"/>
                <w:b/>
                <w:color w:val="C00000"/>
              </w:rPr>
              <w:t>1. H</w:t>
            </w:r>
            <w:r w:rsidR="003E2096" w:rsidRPr="009F642A">
              <w:rPr>
                <w:rFonts w:ascii="Calibri" w:hAnsi="Calibri" w:cs="Calibri"/>
                <w:b/>
                <w:color w:val="C00000"/>
              </w:rPr>
              <w:t xml:space="preserve">eltid, likelønn og kampen mot økte forskjeller </w:t>
            </w:r>
          </w:p>
          <w:p w14:paraId="25DC9A9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B24700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EA5ABD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CA7E638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037B8D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BB5A1D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CD8F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3E2096" w:rsidRPr="00F42622" w14:paraId="1AD912A8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84FDCDF" w14:textId="6DCBEF8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 Kreve at stillinger som hovedregel lyses ut som hele, faste stillinger. </w:t>
            </w:r>
            <w:r w:rsidR="00312B6D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br/>
            </w:r>
          </w:p>
        </w:tc>
      </w:tr>
      <w:tr w:rsidR="003E2096" w:rsidRPr="00F42622" w14:paraId="07AD16E5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80FD" w14:textId="62199585" w:rsidR="003E2096" w:rsidRPr="00F42622" w:rsidRDefault="006A2D75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1.1.2 F</w:t>
            </w:r>
            <w:r w:rsidRPr="006A2D75">
              <w:rPr>
                <w:rFonts w:ascii="Calibri" w:eastAsia="Times New Roman" w:hAnsi="Calibri" w:cs="Times New Roman"/>
                <w:color w:val="000000"/>
                <w:lang w:eastAsia="nb-NO"/>
              </w:rPr>
              <w:t>ølge opp fagligpolitisk samarbeidsavtale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2819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3E24" w14:textId="2239B0DB" w:rsidR="003E2096" w:rsidRPr="00F42622" w:rsidRDefault="006A2D75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Tillitsvalgte </w:t>
            </w:r>
            <w:r w:rsidR="00C23A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3E20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DCF7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7EF387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6F5E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1D26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4E92C600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0BBD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FC25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F0E8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C97A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314F3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A7A0FE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D80DB5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52D5DC75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C18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DFA5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7105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898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71F0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9D92C8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4AA4C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08CBDA3B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1774CD7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</w:t>
            </w:r>
            <w:proofErr w:type="gramStart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vedrørende</w:t>
            </w:r>
            <w:proofErr w:type="gramEnd"/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bruk av deltid og utarbeidelse av retningslinjer. </w:t>
            </w:r>
            <w:r w:rsidR="00312B6D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br/>
            </w:r>
          </w:p>
        </w:tc>
      </w:tr>
      <w:tr w:rsidR="003E2096" w:rsidRPr="00F42622" w14:paraId="5AE87FD1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24F" w14:textId="3A4457C9" w:rsidR="003E2096" w:rsidRPr="00F42622" w:rsidRDefault="00465804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1.2.1 F</w:t>
            </w:r>
            <w:r w:rsidRPr="0046580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ølges opp av </w:t>
            </w:r>
            <w:proofErr w:type="gramStart"/>
            <w:r w:rsidRPr="00465804">
              <w:rPr>
                <w:rFonts w:ascii="Calibri" w:eastAsia="Times New Roman" w:hAnsi="Calibri" w:cs="Times New Roman"/>
                <w:color w:val="000000"/>
                <w:lang w:eastAsia="nb-NO"/>
              </w:rPr>
              <w:t>tillitsvalgte  etter</w:t>
            </w:r>
            <w:proofErr w:type="gramEnd"/>
            <w:r w:rsidRPr="0046580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hovedavtale</w:t>
            </w:r>
            <w:r w:rsidR="00390B8C"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46580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alle tariffområder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FF02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ACF1" w14:textId="41B12F7B" w:rsidR="003E2096" w:rsidRPr="00F42622" w:rsidRDefault="00465804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Tillitsvalgte </w:t>
            </w:r>
            <w:r w:rsidR="00C23A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3E209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82BF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DA7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C60C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B610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56BAE643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665F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FE23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6454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954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EA79F3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5523FC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526A0A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4E5B84FF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7001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423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2A2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509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49A2A1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F0BD2D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963426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268AE944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80A19C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  <w:r w:rsidR="00312B6D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br/>
            </w:r>
          </w:p>
        </w:tc>
      </w:tr>
      <w:tr w:rsidR="003E2096" w:rsidRPr="00F42622" w14:paraId="241049B7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9B9D" w14:textId="168482BF" w:rsidR="003E2096" w:rsidRPr="00F42622" w:rsidRDefault="00C833D7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1.3.1 F</w:t>
            </w:r>
            <w:r w:rsidRPr="00C833D7">
              <w:rPr>
                <w:rFonts w:ascii="Calibri" w:eastAsia="Times New Roman" w:hAnsi="Calibri" w:cs="Times New Roman"/>
                <w:color w:val="000000"/>
                <w:lang w:eastAsia="nb-NO"/>
              </w:rPr>
              <w:t>ølges opp av tillitsvalgte etter hovedavtale</w:t>
            </w:r>
            <w:r w:rsidR="00333E70"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C833D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alle avtaleområder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9B93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F917" w14:textId="409E29B2" w:rsidR="003E2096" w:rsidRPr="00F42622" w:rsidRDefault="00C833D7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Tillitsvalgte </w:t>
            </w:r>
            <w:r w:rsidR="00C23A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HTV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EB6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7DB1A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D5FBE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DA10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7EEBB448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CA46" w14:textId="2DAC2B21" w:rsidR="003E2096" w:rsidRPr="00F42622" w:rsidRDefault="00C833D7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1.3.2 Tillitsvalgte må oppfordre medlemmer til å sende inn krav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9C46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FCB" w14:textId="6358FE9E" w:rsidR="003E2096" w:rsidRPr="00F42622" w:rsidRDefault="00C833D7" w:rsidP="00C833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E15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4837A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BF3A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0118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10847176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21B2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8719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B754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510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815E9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C782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9B59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D071D1" w:rsidRPr="00F42622" w14:paraId="5BAC33C7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384B" w14:textId="77777777" w:rsidR="00D071D1" w:rsidRPr="00F42622" w:rsidRDefault="00D071D1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4966" w14:textId="77777777" w:rsidR="00D071D1" w:rsidRPr="00F42622" w:rsidRDefault="00D071D1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091B8" w14:textId="77777777" w:rsidR="00D071D1" w:rsidRPr="00F42622" w:rsidRDefault="00D071D1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F425" w14:textId="77777777" w:rsidR="00D071D1" w:rsidRPr="00F42622" w:rsidRDefault="00D071D1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BD010B" w14:textId="77777777" w:rsidR="00D071D1" w:rsidRPr="00F42622" w:rsidRDefault="00D071D1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DAF0D" w14:textId="77777777" w:rsidR="00D071D1" w:rsidRPr="00F42622" w:rsidRDefault="00D071D1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17E6F" w14:textId="77777777" w:rsidR="00D071D1" w:rsidRPr="00F42622" w:rsidRDefault="00D071D1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3E2096" w:rsidRPr="00F42622" w14:paraId="3C8F9A18" w14:textId="77777777" w:rsidTr="00A12E9C">
        <w:trPr>
          <w:trHeight w:val="31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4018453" w14:textId="24600601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3E306F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D4C25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4A30E118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382CD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61DD748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89317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3E2096" w:rsidRPr="00F42622" w14:paraId="581D97C2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C176228" w14:textId="1220DC32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2.1 </w:t>
            </w:r>
            <w:r w:rsidR="003C14A7" w:rsidRPr="003C14A7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Kreve at egenregi utredes, blant annet i forbindelse med nye anbudsrunder, og sikre ansattes lønns- og arbeidsvilkår ved konkurranseutsetting.</w:t>
            </w:r>
            <w:r w:rsidR="00312B6D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br/>
            </w:r>
          </w:p>
        </w:tc>
      </w:tr>
      <w:tr w:rsidR="003E2096" w:rsidRPr="00F42622" w14:paraId="7B2C6769" w14:textId="77777777" w:rsidTr="00A12E9C">
        <w:trPr>
          <w:trHeight w:val="30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D7CE" w14:textId="2B6D8EB2" w:rsidR="003E2096" w:rsidRPr="00F42622" w:rsidRDefault="003C14A7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2.1.1</w:t>
            </w:r>
            <w:r w:rsidR="00460239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r w:rsidR="00C2782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Følges opp av de hovedtillitsvalgte gjennom drøftinger med </w:t>
            </w:r>
            <w:r w:rsidR="00F02B39">
              <w:rPr>
                <w:rFonts w:ascii="Calibri" w:eastAsia="Times New Roman" w:hAnsi="Calibri" w:cs="Times New Roman"/>
                <w:color w:val="000000"/>
                <w:lang w:eastAsia="nb-NO"/>
              </w:rPr>
              <w:t>arbeidsgiver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A3A5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D86C" w14:textId="77777777" w:rsidR="003E2096" w:rsidRPr="00F42622" w:rsidRDefault="003E2096" w:rsidP="00831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6BC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72C4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72D9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19F63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08E219EE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2E2A" w14:textId="052B6C40" w:rsidR="003E2096" w:rsidRPr="00F42622" w:rsidRDefault="003C14A7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2.1.2</w:t>
            </w:r>
            <w:r w:rsidR="00831A4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Løpende dialog med politikere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E763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8A9E" w14:textId="1D6895E0" w:rsidR="003E2096" w:rsidRPr="00F42622" w:rsidRDefault="00831A43" w:rsidP="00831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E7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CD63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85D4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DB2D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7369678A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6500" w14:textId="48F7BD56" w:rsidR="003E2096" w:rsidRPr="00F42622" w:rsidRDefault="003C14A7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2.1.3</w:t>
            </w:r>
            <w:r w:rsidR="00831A4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Bruke media ved behov for å synliggjøre konsekvenser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8AEA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0BA5" w14:textId="3DEED77A" w:rsidR="003E2096" w:rsidRPr="00F42622" w:rsidRDefault="00831A43" w:rsidP="00831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493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D3A2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C056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78E3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C14A7" w:rsidRPr="00F42622" w14:paraId="59568793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81EC" w14:textId="77777777" w:rsidR="003C14A7" w:rsidRPr="00F42622" w:rsidRDefault="003C14A7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C1ADF" w14:textId="77777777" w:rsidR="003C14A7" w:rsidRPr="00F42622" w:rsidRDefault="003C14A7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9237" w14:textId="77777777" w:rsidR="003C14A7" w:rsidRPr="00F42622" w:rsidRDefault="003C14A7" w:rsidP="00831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FA1C" w14:textId="77777777" w:rsidR="003C14A7" w:rsidRPr="00F42622" w:rsidRDefault="003C14A7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5FCB81" w14:textId="77777777" w:rsidR="003C14A7" w:rsidRPr="00F42622" w:rsidRDefault="003C14A7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EEAB4" w14:textId="77777777" w:rsidR="003C14A7" w:rsidRPr="00F42622" w:rsidRDefault="003C14A7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EE93C" w14:textId="77777777" w:rsidR="003C14A7" w:rsidRPr="00F42622" w:rsidRDefault="003C14A7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3C14A7" w:rsidRPr="00F42622" w14:paraId="28E7F760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9D4B" w14:textId="77777777" w:rsidR="003C14A7" w:rsidRPr="00F42622" w:rsidRDefault="003C14A7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C0B12" w14:textId="77777777" w:rsidR="003C14A7" w:rsidRPr="00F42622" w:rsidRDefault="003C14A7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71F0" w14:textId="77777777" w:rsidR="003C14A7" w:rsidRPr="00F42622" w:rsidRDefault="003C14A7" w:rsidP="00831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CF5D1" w14:textId="77777777" w:rsidR="003C14A7" w:rsidRPr="00F42622" w:rsidRDefault="003C14A7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6F2B44" w14:textId="77777777" w:rsidR="003C14A7" w:rsidRPr="00F42622" w:rsidRDefault="003C14A7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BAF76" w14:textId="77777777" w:rsidR="003C14A7" w:rsidRPr="00F42622" w:rsidRDefault="003C14A7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720F3" w14:textId="77777777" w:rsidR="003C14A7" w:rsidRPr="00F42622" w:rsidRDefault="003C14A7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3E2096" w:rsidRPr="00F42622" w14:paraId="1C3CA30D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DFC89BB" w14:textId="0303AF9D" w:rsidR="003E2096" w:rsidRPr="00F42622" w:rsidRDefault="003E2096" w:rsidP="00857BC1">
            <w:pPr>
              <w:spacing w:after="0" w:line="240" w:lineRule="auto"/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2.2 Lage oversikt over hvilke tjenester som er konkurranseutsatt</w:t>
            </w:r>
            <w:r w:rsidR="00525335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og </w:t>
            </w: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hvilke tjenester som</w:t>
            </w:r>
            <w:r w:rsidR="00857BC1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</w:t>
            </w: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kjøpes inn og bruken av vikarbyråer</w:t>
            </w:r>
            <w:r w:rsidR="00525335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.</w:t>
            </w:r>
          </w:p>
        </w:tc>
      </w:tr>
      <w:tr w:rsidR="003E2096" w:rsidRPr="00F42622" w14:paraId="6DB2CF98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F493" w14:textId="6A6142AE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857BC1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2.2.1 Være våken på om det kommer vedtak på kjøp av tjenester og bruk        </w:t>
            </w:r>
            <w:r w:rsidR="005940D5">
              <w:rPr>
                <w:rFonts w:ascii="Calibri" w:eastAsia="Times New Roman" w:hAnsi="Calibri" w:cs="Times New Roman"/>
                <w:color w:val="000000"/>
                <w:lang w:eastAsia="nb-NO"/>
              </w:rPr>
              <w:br/>
              <w:t xml:space="preserve">           </w:t>
            </w:r>
            <w:r w:rsidR="00857BC1">
              <w:rPr>
                <w:rFonts w:ascii="Calibri" w:eastAsia="Times New Roman" w:hAnsi="Calibri" w:cs="Times New Roman"/>
                <w:color w:val="000000"/>
                <w:lang w:eastAsia="nb-NO"/>
              </w:rPr>
              <w:t>av vikarbyrå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96DA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EECF" w14:textId="53883228" w:rsidR="003E2096" w:rsidRPr="00F42622" w:rsidRDefault="000F77BC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HTV </w:t>
            </w:r>
            <w:r w:rsidR="00C23AF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 Leder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24DD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E57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BC08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426B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37010F54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FA6B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D2FB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C79D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C97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EEF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428F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5712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650F3" w:rsidRPr="00F42622" w14:paraId="0E9CDE47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9129" w14:textId="77777777" w:rsidR="008650F3" w:rsidRPr="00F42622" w:rsidRDefault="008650F3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B58D" w14:textId="77777777" w:rsidR="008650F3" w:rsidRPr="00F42622" w:rsidRDefault="008650F3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AAC08" w14:textId="77777777" w:rsidR="008650F3" w:rsidRPr="00F42622" w:rsidRDefault="008650F3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65F28" w14:textId="77777777" w:rsidR="008650F3" w:rsidRPr="00F42622" w:rsidRDefault="008650F3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D80D6" w14:textId="77777777" w:rsidR="008650F3" w:rsidRPr="00F42622" w:rsidRDefault="008650F3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47386" w14:textId="77777777" w:rsidR="008650F3" w:rsidRPr="00F42622" w:rsidRDefault="008650F3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0B717" w14:textId="77777777" w:rsidR="008650F3" w:rsidRPr="00F42622" w:rsidRDefault="008650F3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3E2096" w:rsidRPr="00F42622" w14:paraId="15B2E9A7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55FC26F" w14:textId="44F1A010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>2.3 Formidle yrkesfaglig argumentasjon for</w:t>
            </w:r>
            <w:r w:rsidR="00E16049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egenregi, og </w:t>
            </w: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sikre samarbeid mellom valgte etter hovedavtalen og valgte etter vedtektene.</w:t>
            </w:r>
          </w:p>
        </w:tc>
      </w:tr>
      <w:tr w:rsidR="003E2096" w:rsidRPr="00F42622" w14:paraId="319513CB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7088" w14:textId="0B140A1F" w:rsidR="003E2096" w:rsidRPr="00F42622" w:rsidRDefault="0049517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2.3.1 Være aktive i medlemsmøtene på arbeidsplassene ved behov for å </w:t>
            </w:r>
            <w:r w:rsidR="005B5AA2">
              <w:rPr>
                <w:rFonts w:ascii="Calibri" w:eastAsia="Times New Roman" w:hAnsi="Calibri" w:cs="Times New Roman"/>
                <w:color w:val="000000"/>
                <w:lang w:eastAsia="nb-NO"/>
              </w:rPr>
              <w:br/>
              <w:t xml:space="preserve">          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kunne utnytte hverandres kunnskap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C21D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AE5D" w14:textId="55840FE4" w:rsidR="003E2096" w:rsidRPr="00495176" w:rsidRDefault="00495176" w:rsidP="004951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495176">
              <w:rPr>
                <w:rFonts w:ascii="Calibri" w:eastAsia="Times New Roman" w:hAnsi="Calibri" w:cs="Times New Roman"/>
                <w:color w:val="000000"/>
                <w:lang w:eastAsia="nb-NO"/>
              </w:rPr>
              <w:t>Yrkess</w:t>
            </w:r>
            <w:r w:rsidR="003E2096" w:rsidRPr="00495176">
              <w:rPr>
                <w:rFonts w:ascii="Calibri" w:eastAsia="Times New Roman" w:hAnsi="Calibri" w:cs="Times New Roman"/>
                <w:color w:val="000000"/>
                <w:lang w:eastAsia="nb-NO"/>
              </w:rPr>
              <w:t>eksjon</w:t>
            </w:r>
            <w:r w:rsidRPr="00495176">
              <w:rPr>
                <w:rFonts w:ascii="Calibri" w:eastAsia="Times New Roman" w:hAnsi="Calibri" w:cs="Times New Roman"/>
                <w:color w:val="000000"/>
                <w:lang w:eastAsia="nb-NO"/>
              </w:rPr>
              <w:t>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0C84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D88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86B2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1C9A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0CFD7E1B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100A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1971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44D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ED4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87A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B077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91CE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04B2FD3F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856E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D2EF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EBF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7E6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2D0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7B67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DCAF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510C5A45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1A9FAE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  <w:r w:rsidR="00312B6D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br/>
            </w:r>
          </w:p>
        </w:tc>
      </w:tr>
      <w:tr w:rsidR="003E2096" w:rsidRPr="00F42622" w14:paraId="204499D4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34BF" w14:textId="3FC3213D" w:rsidR="003E2096" w:rsidRPr="00F42622" w:rsidRDefault="000D1E7B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t xml:space="preserve">2.4.1 Bruke </w:t>
            </w:r>
            <w:proofErr w:type="spellStart"/>
            <w:r>
              <w:t>trepartsamarbeidet</w:t>
            </w:r>
            <w:proofErr w:type="spellEnd"/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494B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AE25" w14:textId="3E6574D6" w:rsidR="003E2096" w:rsidRPr="00F42622" w:rsidRDefault="000D1E7B" w:rsidP="000D1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8A7F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07C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F8E6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5697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3CF9EE18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0B9F" w14:textId="3BDF0291" w:rsidR="003E2096" w:rsidRPr="00F42622" w:rsidRDefault="000D1E7B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2.4.2 Formidle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fagforbundtes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syn på konkurranseutsetting og privatisering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8FAE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D389" w14:textId="1B7CD887" w:rsidR="003E2096" w:rsidRPr="00F42622" w:rsidRDefault="000D1E7B" w:rsidP="000D1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 / Tillitsvalgte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30FF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74C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2E2B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F7DF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D1E7B" w:rsidRPr="00F42622" w14:paraId="77CA46D6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6FAA" w14:textId="77777777" w:rsidR="000D1E7B" w:rsidRPr="00F42622" w:rsidRDefault="000D1E7B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7CA3" w14:textId="77777777" w:rsidR="000D1E7B" w:rsidRPr="00F42622" w:rsidRDefault="000D1E7B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55AD" w14:textId="77777777" w:rsidR="000D1E7B" w:rsidRPr="00F42622" w:rsidRDefault="000D1E7B" w:rsidP="000D1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7AD3C" w14:textId="77777777" w:rsidR="000D1E7B" w:rsidRPr="00F42622" w:rsidRDefault="000D1E7B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D930A" w14:textId="77777777" w:rsidR="000D1E7B" w:rsidRPr="00F42622" w:rsidRDefault="000D1E7B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EC1F8" w14:textId="77777777" w:rsidR="000D1E7B" w:rsidRPr="00F42622" w:rsidRDefault="000D1E7B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4310C" w14:textId="77777777" w:rsidR="000D1E7B" w:rsidRPr="00F42622" w:rsidRDefault="000D1E7B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0D1E7B" w:rsidRPr="00F42622" w14:paraId="7F480416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B52E8" w14:textId="77777777" w:rsidR="000D1E7B" w:rsidRPr="00F42622" w:rsidRDefault="000D1E7B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95AD" w14:textId="77777777" w:rsidR="000D1E7B" w:rsidRPr="00F42622" w:rsidRDefault="000D1E7B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F062" w14:textId="77777777" w:rsidR="000D1E7B" w:rsidRPr="00F42622" w:rsidRDefault="000D1E7B" w:rsidP="000D1E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C8D9C" w14:textId="77777777" w:rsidR="000D1E7B" w:rsidRPr="00F42622" w:rsidRDefault="000D1E7B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6160" w14:textId="77777777" w:rsidR="000D1E7B" w:rsidRPr="00F42622" w:rsidRDefault="000D1E7B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1998F" w14:textId="77777777" w:rsidR="000D1E7B" w:rsidRPr="00F42622" w:rsidRDefault="000D1E7B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CDC31" w14:textId="77777777" w:rsidR="000D1E7B" w:rsidRPr="00F42622" w:rsidRDefault="000D1E7B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3E2096" w:rsidRPr="00F42622" w14:paraId="51C56B60" w14:textId="77777777" w:rsidTr="00A12E9C">
        <w:trPr>
          <w:trHeight w:val="31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082CB4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7E99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9AE9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B6AB7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9A721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2BD5CC1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9C21B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3E2096" w:rsidRPr="00F42622" w14:paraId="70E0FE1B" w14:textId="77777777" w:rsidTr="00A12E9C">
        <w:trPr>
          <w:trHeight w:val="290"/>
        </w:trPr>
        <w:tc>
          <w:tcPr>
            <w:tcW w:w="12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DB5272E" w14:textId="0B793B44" w:rsidR="003E2096" w:rsidRPr="005B5C2F" w:rsidRDefault="003E2096" w:rsidP="003E209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434A7D3B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>3.1</w:t>
            </w:r>
            <w:r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</w:t>
            </w:r>
            <w:r w:rsidR="008E7327" w:rsidRPr="008E7327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>Kartlegge vervepotensial og lage en plan for å bevare og styrke forbundets posisjon på arbeidsplassene.</w:t>
            </w:r>
          </w:p>
          <w:p w14:paraId="49ACD95D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71BB3D5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CCEAD3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D7478F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3E2096" w:rsidRPr="00F42622" w14:paraId="76900BDA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44C1" w14:textId="07317413" w:rsidR="003E2096" w:rsidRPr="00F42622" w:rsidRDefault="008E7327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3.1.1 Vær synlig og tilgjengelig for medlemmene 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45C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B153" w14:textId="16FA8E01" w:rsidR="003E2096" w:rsidRPr="00F42622" w:rsidRDefault="008E7327" w:rsidP="008E7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A48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A88A" w14:textId="2F1BD92E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7E83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5342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536770B0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39439" w14:textId="1E19F0C5" w:rsidR="003E2096" w:rsidRPr="00F42622" w:rsidRDefault="008E7327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3.1.2 Sosiale tiltak for medlemspleie og verving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0315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1532" w14:textId="77777777" w:rsidR="003E2096" w:rsidRPr="00F42622" w:rsidRDefault="003E2096" w:rsidP="008E7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D77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0F4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1880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A164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2FD6D307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F757" w14:textId="6A755622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918F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E354" w14:textId="38E36A3A" w:rsidR="003E2096" w:rsidRPr="00F42622" w:rsidRDefault="003E2096" w:rsidP="008E7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F931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80F3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D44E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741A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76DDED18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7541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23E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B807" w14:textId="728E5015" w:rsidR="003E2096" w:rsidRPr="00F42622" w:rsidRDefault="003E2096" w:rsidP="008E73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AD3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44E4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A8EE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A4F3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11A0A7C8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14:paraId="163AE4BB" w14:textId="54636597" w:rsidR="003E2096" w:rsidRPr="00150D2D" w:rsidRDefault="003E2096" w:rsidP="003E2096">
            <w:pPr>
              <w:pStyle w:val="Default"/>
            </w:pPr>
            <w:r w:rsidRPr="005C4CAA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3.</w:t>
            </w:r>
            <w:r w:rsidR="005E5A2D" w:rsidRPr="005C4CAA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2</w:t>
            </w:r>
            <w:r w:rsidRPr="005C4CAA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</w:t>
            </w:r>
            <w:r w:rsidRPr="005C4CAA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Etablere og aktivisere </w:t>
            </w:r>
            <w:r w:rsidR="005E5A2D" w:rsidRPr="005C4CAA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klubbstyrer hos flere arbeidsgivere,</w:t>
            </w:r>
            <w:r w:rsidR="005E5A2D" w:rsidRPr="00150D2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5E5A2D" w:rsidRPr="00150D2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og sørge for at medlemmene har en synlig tillitsvalgt etter gjeldende </w:t>
            </w:r>
            <w:r w:rsidRPr="00150D2D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hovedavtale.</w:t>
            </w:r>
          </w:p>
          <w:p w14:paraId="6C659F64" w14:textId="77777777" w:rsidR="003E2096" w:rsidRPr="00150D2D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nb-NO"/>
              </w:rPr>
            </w:pPr>
          </w:p>
        </w:tc>
      </w:tr>
      <w:tr w:rsidR="003E2096" w:rsidRPr="00F42622" w14:paraId="0D632EC9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5F39" w14:textId="011C4C02" w:rsidR="003E2096" w:rsidRPr="00F42622" w:rsidRDefault="005E5A2D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3.2.1 </w:t>
            </w:r>
            <w:r w:rsidR="003E2096">
              <w:rPr>
                <w:rFonts w:ascii="Calibri" w:eastAsia="Times New Roman" w:hAnsi="Calibri" w:cs="Times New Roman"/>
                <w:color w:val="000000"/>
                <w:lang w:eastAsia="nb-NO"/>
              </w:rPr>
              <w:t>Målet er at alle arbeidsplasse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ne</w:t>
            </w:r>
            <w:r w:rsidR="003E209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skal ha en tillitsvalgt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F70E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BCC3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52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FB4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6D175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1B1D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6215B218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8340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0AD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73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2FE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F38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4B34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EE1B5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653B410E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3EA6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50C7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C07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EE8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5B3A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A407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55FDC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47E0D615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12447BC" w14:textId="030E9996" w:rsidR="003E2096" w:rsidRPr="00992725" w:rsidRDefault="003E2096" w:rsidP="00992725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992725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3.</w:t>
            </w:r>
            <w:r w:rsidR="00C36F84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3</w:t>
            </w:r>
            <w:r w:rsidRPr="00992725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Bidra til større synlighet i media, på nett og i sosiale medier</w:t>
            </w:r>
            <w:r w:rsidRPr="00992725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3E2096" w:rsidRPr="00F42622" w14:paraId="0D021219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B4DB" w14:textId="39EBCD1F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E523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56AB" w14:textId="56DF97D1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A79F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63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6EDC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B734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421E21D3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F225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3D9A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ED5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5635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1828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7566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8CBF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7C8DD4DD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7C76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86B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4AA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19E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9F4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70D2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19CE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017E785D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682C2B1A" w14:textId="679BDC13" w:rsidR="003E2096" w:rsidRPr="00EC1F34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EC1F34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</w:t>
            </w:r>
            <w:r w:rsidR="00C36F84" w:rsidRPr="00EC1F34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4</w:t>
            </w:r>
            <w:r w:rsidRPr="00EC1F34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Etablere møtepunkter for å styrke samhandling mellom yrkesseksjonene og tillitsvalgte valgt etter hovedavtalene.</w:t>
            </w:r>
          </w:p>
        </w:tc>
      </w:tr>
      <w:tr w:rsidR="003E2096" w:rsidRPr="00F42622" w14:paraId="73D337A0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3B2F" w14:textId="066DDFC2" w:rsidR="003E2096" w:rsidRPr="00F42622" w:rsidRDefault="00C36F84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3.4.1 Prøve å få til</w:t>
            </w:r>
            <w:r w:rsidR="003569A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at yrkesseksjonsleder</w:t>
            </w:r>
            <w:r w:rsidR="00631A03">
              <w:rPr>
                <w:rFonts w:ascii="Calibri" w:eastAsia="Times New Roman" w:hAnsi="Calibri" w:cs="Times New Roman"/>
                <w:color w:val="000000"/>
                <w:lang w:eastAsia="nb-NO"/>
              </w:rPr>
              <w:t>ne</w:t>
            </w:r>
            <w:r w:rsidR="003569A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kan delta på minst 1 tillits</w:t>
            </w:r>
            <w:r w:rsidR="00E0096E">
              <w:rPr>
                <w:rFonts w:ascii="Calibri" w:eastAsia="Times New Roman" w:hAnsi="Calibri" w:cs="Times New Roman"/>
                <w:color w:val="000000"/>
                <w:lang w:eastAsia="nb-NO"/>
              </w:rPr>
              <w:t>valgt</w:t>
            </w:r>
            <w:r w:rsidR="00C52CE9">
              <w:rPr>
                <w:rFonts w:ascii="Calibri" w:eastAsia="Times New Roman" w:hAnsi="Calibri" w:cs="Times New Roman"/>
                <w:color w:val="000000"/>
                <w:lang w:eastAsia="nb-NO"/>
              </w:rPr>
              <w:br/>
            </w:r>
            <w:r w:rsidR="00510C36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         </w:t>
            </w:r>
            <w:r w:rsidR="00C52CE9">
              <w:rPr>
                <w:rFonts w:ascii="Calibri" w:eastAsia="Times New Roman" w:hAnsi="Calibri" w:cs="Times New Roman"/>
                <w:color w:val="000000"/>
                <w:lang w:eastAsia="nb-NO"/>
              </w:rPr>
              <w:t>møte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6B24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2D34" w14:textId="77777777" w:rsidR="003E2096" w:rsidRPr="00F42622" w:rsidRDefault="003E2096" w:rsidP="00987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F7B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CAF3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BC98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F7C5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47C434FC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E705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61E3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2EB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CF8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4C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D8A5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8DFF3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10AD51E7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7ADE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6FE2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3E1D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D90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543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6874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D7EC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7273E5" w:rsidRPr="00F42622" w14:paraId="1EC4841C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D0E1" w14:textId="77777777" w:rsidR="007273E5" w:rsidRPr="00F42622" w:rsidRDefault="007273E5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3330" w14:textId="77777777" w:rsidR="007273E5" w:rsidRPr="00F42622" w:rsidRDefault="007273E5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A7E31" w14:textId="77777777" w:rsidR="007273E5" w:rsidRPr="00F42622" w:rsidRDefault="007273E5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221F" w14:textId="77777777" w:rsidR="007273E5" w:rsidRPr="00F42622" w:rsidRDefault="007273E5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1F713" w14:textId="77777777" w:rsidR="007273E5" w:rsidRPr="00F42622" w:rsidRDefault="007273E5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05876" w14:textId="77777777" w:rsidR="007273E5" w:rsidRPr="00F42622" w:rsidRDefault="007273E5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E886C" w14:textId="77777777" w:rsidR="007273E5" w:rsidRPr="00F42622" w:rsidRDefault="007273E5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3E2096" w:rsidRPr="00F42622" w14:paraId="7E143046" w14:textId="77777777" w:rsidTr="00A12E9C">
        <w:trPr>
          <w:trHeight w:val="31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642BC43C" w14:textId="197DF1FC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lastRenderedPageBreak/>
              <w:t>4. Fag-, yrkes- og kompetanseutvikling</w:t>
            </w:r>
          </w:p>
        </w:tc>
      </w:tr>
      <w:tr w:rsidR="003E2096" w:rsidRPr="00F42622" w14:paraId="7DC9E0CE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78CDEA5" w14:textId="4BC9FC6F" w:rsidR="003E2096" w:rsidRPr="005B1F12" w:rsidRDefault="003E2096" w:rsidP="003E209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5B1F12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4.</w:t>
            </w:r>
            <w:r w:rsidR="007145AD" w:rsidRPr="005B1F12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1</w:t>
            </w:r>
            <w:r w:rsidRPr="005B1F12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</w:t>
            </w:r>
            <w:r w:rsidR="0076795A" w:rsidRPr="0076795A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Sørge for at tillitsvalgte etter hovedavtalen etterspør yrkesfaglige argumenter fra yrkesseksjonen i arbeidet overfor arbeidsgiver.</w:t>
            </w:r>
          </w:p>
          <w:p w14:paraId="22464B77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E2096" w:rsidRPr="00F42622" w14:paraId="00076BA2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311A" w14:textId="73679D16" w:rsidR="003E2096" w:rsidRPr="00F42622" w:rsidRDefault="0076795A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4.1.1 Rett person på rett plass (TØRN)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8C6F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DEF" w14:textId="7D24F96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  <w:r w:rsidR="007679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/ Yrkesseksjonene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6AF8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16E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E408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F679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316B9294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DA01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1C06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FA7B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488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62B2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36D5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C5FFF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950861" w:rsidRPr="00F42622" w14:paraId="4E703641" w14:textId="77777777" w:rsidTr="00950861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4E41E6E" w14:textId="71787329" w:rsidR="00950861" w:rsidRPr="004863B0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</w:pPr>
            <w:r w:rsidRPr="004863B0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4.2 Bistå tillitsvalgte etter hovedavtalen ved gjennomføring av drøftingsmøter med arbeidsgiver i alle tariffområder.</w:t>
            </w:r>
          </w:p>
        </w:tc>
      </w:tr>
      <w:tr w:rsidR="00950861" w:rsidRPr="00F42622" w14:paraId="7EFE5F99" w14:textId="77777777" w:rsidTr="00950861">
        <w:trPr>
          <w:trHeight w:val="290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E39BAAC" w14:textId="3AA8518D" w:rsidR="00950861" w:rsidRPr="00E13B56" w:rsidRDefault="00107791" w:rsidP="003E2096">
            <w:pPr>
              <w:pStyle w:val="Default"/>
              <w:rPr>
                <w:rFonts w:ascii="Calibri" w:eastAsia="Times New Roman" w:hAnsi="Calibri"/>
                <w:sz w:val="22"/>
                <w:szCs w:val="22"/>
                <w:lang w:eastAsia="nb-NO"/>
              </w:rPr>
            </w:pPr>
            <w:r w:rsidRPr="00E13B56">
              <w:rPr>
                <w:rFonts w:ascii="Calibri" w:eastAsia="Times New Roman" w:hAnsi="Calibri"/>
                <w:sz w:val="22"/>
                <w:szCs w:val="22"/>
                <w:lang w:eastAsia="nb-NO"/>
              </w:rPr>
              <w:t>4.2.1 HTV være tilgjengelig og bistå tillitsvalgte ved behov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7BB0F69" w14:textId="77777777" w:rsidR="00950861" w:rsidRPr="00E13B56" w:rsidRDefault="00950861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E4AE817" w14:textId="741B62F4" w:rsidR="00950861" w:rsidRPr="00E13B56" w:rsidRDefault="00107791" w:rsidP="00107791">
            <w:pPr>
              <w:pStyle w:val="Default"/>
              <w:jc w:val="center"/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</w:pPr>
            <w:r w:rsidRPr="00E13B56">
              <w:rPr>
                <w:rFonts w:ascii="Calibri" w:eastAsia="Times New Roman" w:hAnsi="Calibri"/>
                <w:sz w:val="22"/>
                <w:szCs w:val="22"/>
                <w:lang w:eastAsia="nb-NO"/>
              </w:rPr>
              <w:t>HTV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AB695FF" w14:textId="77777777" w:rsidR="00950861" w:rsidRPr="434A7D3B" w:rsidRDefault="00950861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9A510BC" w14:textId="77777777" w:rsidR="00950861" w:rsidRPr="434A7D3B" w:rsidRDefault="00950861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C7FBF83" w14:textId="77777777" w:rsidR="00950861" w:rsidRPr="434A7D3B" w:rsidRDefault="00950861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6B23DED" w14:textId="68C30F95" w:rsidR="00950861" w:rsidRPr="434A7D3B" w:rsidRDefault="00950861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</w:tr>
      <w:tr w:rsidR="004863B0" w:rsidRPr="00F42622" w14:paraId="0180BDD9" w14:textId="77777777" w:rsidTr="00950861">
        <w:trPr>
          <w:trHeight w:val="290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AC9CE17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AF42AE3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41E1AE8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71FB2B51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BB9B7FD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ED43E9A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1F725DAF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</w:tr>
      <w:tr w:rsidR="004863B0" w:rsidRPr="00F42622" w14:paraId="0BE5B9D6" w14:textId="77777777" w:rsidTr="00950861">
        <w:trPr>
          <w:trHeight w:val="290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2FFD4F2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991AB5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6BA29267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56D774F9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2AF6287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D63A85D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333ED107" w14:textId="77777777" w:rsidR="004863B0" w:rsidRPr="434A7D3B" w:rsidRDefault="004863B0" w:rsidP="003E2096">
            <w:pPr>
              <w:pStyle w:val="Default"/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</w:pPr>
          </w:p>
        </w:tc>
      </w:tr>
      <w:tr w:rsidR="003E2096" w:rsidRPr="00F42622" w14:paraId="3ED58159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FD6BC8F" w14:textId="5558F5B2" w:rsidR="003E2096" w:rsidRPr="00BD07F2" w:rsidRDefault="003E2096" w:rsidP="003E2096">
            <w:pPr>
              <w:pStyle w:val="Default"/>
            </w:pPr>
            <w:r w:rsidRPr="00867499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4.</w:t>
            </w:r>
            <w:r w:rsidR="00867499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3 </w:t>
            </w:r>
            <w:r w:rsidR="00867499" w:rsidRPr="00867499">
              <w:rPr>
                <w:rFonts w:ascii="Calibri" w:eastAsia="Times New Roman" w:hAnsi="Calibri"/>
                <w:b/>
                <w:bCs/>
                <w:i/>
                <w:iCs/>
                <w:sz w:val="22"/>
                <w:szCs w:val="22"/>
                <w:lang w:eastAsia="nb-NO"/>
              </w:rPr>
              <w:t>Bidra med faglige argumenter i forbindelse med omstillings-, digitaliserings- og utskillingsprosesser.</w:t>
            </w:r>
          </w:p>
          <w:p w14:paraId="6C0CB701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E2096" w:rsidRPr="00F42622" w14:paraId="4C266879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0109" w14:textId="0B857C39" w:rsidR="003E2096" w:rsidRPr="00F42622" w:rsidRDefault="00A83901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4.3.1 Delta i kommunens</w:t>
            </w:r>
            <w:r w:rsidR="00EA0C6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digitaliseringsstrategi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779C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5E22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C9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79D7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1FE5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7885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77C7EAF9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C1D8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7E25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22E3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494F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5CA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3D5E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4318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:rsidRPr="00F42622" w14:paraId="7077D623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4B04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C56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E797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561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4A3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C660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1DFB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8A6295" w:rsidRPr="00F42622" w14:paraId="513E8F15" w14:textId="77777777" w:rsidTr="00940928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5ED0751" w14:textId="581B7911" w:rsidR="008A6295" w:rsidRPr="00414ABA" w:rsidRDefault="008A6295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414ABA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4.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4</w:t>
            </w:r>
            <w:r w:rsidRPr="00414ABA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</w:t>
            </w:r>
            <w:r w:rsidRPr="008A6295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Arbeide for at det etableres flere læreplasser og at flere tar fagbrev.</w:t>
            </w:r>
          </w:p>
        </w:tc>
      </w:tr>
      <w:tr w:rsidR="00940928" w:rsidRPr="00F42622" w14:paraId="73078761" w14:textId="77777777" w:rsidTr="00940928">
        <w:trPr>
          <w:trHeight w:val="290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7B444" w14:textId="1DCE3A04" w:rsidR="00940928" w:rsidRPr="00B9225B" w:rsidRDefault="00B9225B" w:rsidP="003E2096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>
              <w:rPr>
                <w:rFonts w:ascii="Calibri" w:eastAsia="Times New Roman" w:hAnsi="Calibri" w:cs="Times New Roman"/>
                <w:lang w:eastAsia="nb-NO"/>
              </w:rPr>
              <w:t>4.4.1 Legge press på arbeidsgiver for at ansatte skal få ta fagbrev på jobb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B8937" w14:textId="77777777" w:rsidR="00940928" w:rsidRPr="00414ABA" w:rsidRDefault="00940928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BEE34" w14:textId="280E7222" w:rsidR="00940928" w:rsidRPr="00414ABA" w:rsidRDefault="00B9225B" w:rsidP="00B92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E17F6" w14:textId="77777777" w:rsidR="00940928" w:rsidRPr="00414ABA" w:rsidRDefault="00940928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9EE64" w14:textId="77777777" w:rsidR="00940928" w:rsidRPr="00414ABA" w:rsidRDefault="00940928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B4ABF" w14:textId="77777777" w:rsidR="00940928" w:rsidRPr="00414ABA" w:rsidRDefault="00940928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B6250" w14:textId="79DEC565" w:rsidR="00940928" w:rsidRPr="00414ABA" w:rsidRDefault="00940928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2B6773" w:rsidRPr="00F42622" w14:paraId="602917D5" w14:textId="77777777" w:rsidTr="00940928">
        <w:trPr>
          <w:trHeight w:val="290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0FFC0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032A2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32813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535B9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AC55B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23B62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CD3E1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2B6773" w:rsidRPr="00F42622" w14:paraId="7814BF41" w14:textId="77777777" w:rsidTr="00940928">
        <w:trPr>
          <w:trHeight w:val="290"/>
        </w:trPr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3F3DA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EC930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90BDB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8AD19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55813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08905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586E5" w14:textId="77777777" w:rsidR="002B6773" w:rsidRPr="00414ABA" w:rsidRDefault="002B6773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3E2096" w:rsidRPr="00F42622" w14:paraId="12C9C6C8" w14:textId="77777777" w:rsidTr="00A12E9C">
        <w:trPr>
          <w:trHeight w:val="29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05EE025" w14:textId="36446F78" w:rsidR="003E2096" w:rsidRPr="00414ABA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414ABA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4.</w:t>
            </w:r>
            <w:r w:rsidR="008A6295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5</w:t>
            </w:r>
            <w:r w:rsidRPr="00414ABA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Sikre at medlemmene får faglige tilbud. </w:t>
            </w:r>
          </w:p>
        </w:tc>
      </w:tr>
      <w:tr w:rsidR="003E2096" w:rsidRPr="00F42622" w14:paraId="5B53AC1A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AA3D" w14:textId="51E1D71F" w:rsidR="003E2096" w:rsidRPr="00F42622" w:rsidRDefault="00131DFE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4.5.1 </w:t>
            </w:r>
            <w:proofErr w:type="gramStart"/>
            <w:r w:rsidR="001548AD">
              <w:rPr>
                <w:rFonts w:ascii="Calibri" w:eastAsia="Times New Roman" w:hAnsi="Calibri" w:cs="Times New Roman"/>
                <w:color w:val="000000"/>
                <w:lang w:eastAsia="nb-NO"/>
              </w:rPr>
              <w:t>F</w:t>
            </w:r>
            <w:r w:rsidRPr="00131DFE">
              <w:rPr>
                <w:rFonts w:ascii="Calibri" w:eastAsia="Times New Roman" w:hAnsi="Calibri" w:cs="Times New Roman"/>
                <w:color w:val="000000"/>
                <w:lang w:eastAsia="nb-NO"/>
              </w:rPr>
              <w:t>okus</w:t>
            </w:r>
            <w:proofErr w:type="gramEnd"/>
            <w:r w:rsidRPr="00131DFE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å gi kurs/opplæring til tillitsvalgte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038" w14:textId="77777777" w:rsidR="003E2096" w:rsidRPr="00F42622" w:rsidRDefault="003E2096" w:rsidP="003E209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9A11" w14:textId="77777777" w:rsidR="003E2096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Opplærings-</w:t>
            </w:r>
          </w:p>
          <w:p w14:paraId="36FF29DC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ansvarlig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B2C9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CF5D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16DA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6A9C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3E2096" w14:paraId="3F518D1E" w14:textId="77777777" w:rsidTr="00C16D66">
        <w:trPr>
          <w:trHeight w:val="29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3C86" w14:textId="77777777" w:rsidR="003E2096" w:rsidRDefault="003E2096" w:rsidP="003E2096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D139" w14:textId="77777777" w:rsidR="003E2096" w:rsidRDefault="003E2096" w:rsidP="003E2096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4AF5" w14:textId="77777777" w:rsidR="003E2096" w:rsidRDefault="003E2096" w:rsidP="003E2096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44EA" w14:textId="77777777" w:rsidR="003E2096" w:rsidRDefault="003E2096" w:rsidP="003E2096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896C" w14:textId="77777777" w:rsidR="003E2096" w:rsidRDefault="003E2096" w:rsidP="003E2096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ACF5" w14:textId="77777777" w:rsidR="003E2096" w:rsidRDefault="003E2096" w:rsidP="003E209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F9BC" w14:textId="77777777" w:rsidR="003E2096" w:rsidRDefault="003E2096" w:rsidP="003E2096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3E2096" w:rsidRPr="00F42622" w14:paraId="66BD7D1E" w14:textId="77777777" w:rsidTr="00A12E9C">
        <w:trPr>
          <w:trHeight w:val="290"/>
        </w:trPr>
        <w:tc>
          <w:tcPr>
            <w:tcW w:w="6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A059" w14:textId="77777777" w:rsidR="003E2096" w:rsidRPr="00D95EFD" w:rsidRDefault="003E2096" w:rsidP="00D95E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581E" w14:textId="77777777" w:rsidR="003E2096" w:rsidRPr="00D95EFD" w:rsidRDefault="003E2096" w:rsidP="003E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2BF2" w14:textId="77777777" w:rsidR="003E2096" w:rsidRPr="00D95EFD" w:rsidRDefault="003E2096" w:rsidP="003E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D3D6" w14:textId="77777777" w:rsidR="003E2096" w:rsidRPr="00D95EFD" w:rsidRDefault="003E2096" w:rsidP="003E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6207" w14:textId="77777777" w:rsidR="003E2096" w:rsidRPr="00D95EFD" w:rsidRDefault="003E2096" w:rsidP="003E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839A" w14:textId="77777777" w:rsidR="003E2096" w:rsidRPr="00D95EFD" w:rsidRDefault="003E2096" w:rsidP="003E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9BB7" w14:textId="77777777" w:rsidR="003E2096" w:rsidRPr="00D95EFD" w:rsidRDefault="003E2096" w:rsidP="003E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</w:p>
        </w:tc>
      </w:tr>
      <w:tr w:rsidR="003E2096" w:rsidRPr="00F42622" w14:paraId="4CA9E9DB" w14:textId="77777777" w:rsidTr="00A12E9C">
        <w:trPr>
          <w:trHeight w:val="310"/>
        </w:trPr>
        <w:tc>
          <w:tcPr>
            <w:tcW w:w="148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0070C0"/>
            <w:vAlign w:val="bottom"/>
            <w:hideMark/>
          </w:tcPr>
          <w:p w14:paraId="5858405C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3E2096" w:rsidRPr="00F42622" w14:paraId="3A31D9DC" w14:textId="77777777" w:rsidTr="00A12E9C">
        <w:trPr>
          <w:trHeight w:val="310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D7D47A2" w14:textId="77777777" w:rsidR="003E2096" w:rsidRPr="007E207E" w:rsidRDefault="00B16842" w:rsidP="003E209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FF0000"/>
                <w:sz w:val="24"/>
                <w:szCs w:val="24"/>
                <w:lang w:eastAsia="nb-NO"/>
              </w:rPr>
            </w:pPr>
            <w:r w:rsidRPr="007E207E">
              <w:rPr>
                <w:rFonts w:ascii="Calibri" w:eastAsia="Times New Roman" w:hAnsi="Calibri" w:cs="Times New Roman"/>
                <w:b/>
                <w:iCs/>
                <w:color w:val="FF0000"/>
                <w:sz w:val="24"/>
                <w:szCs w:val="24"/>
                <w:lang w:eastAsia="nb-NO"/>
              </w:rPr>
              <w:t xml:space="preserve">Andre </w:t>
            </w:r>
            <w:r w:rsidR="003E2096" w:rsidRPr="007E207E">
              <w:rPr>
                <w:rFonts w:ascii="Calibri" w:eastAsia="Times New Roman" w:hAnsi="Calibri" w:cs="Times New Roman"/>
                <w:b/>
                <w:iCs/>
                <w:color w:val="FF0000"/>
                <w:sz w:val="24"/>
                <w:szCs w:val="24"/>
                <w:lang w:eastAsia="nb-NO"/>
              </w:rPr>
              <w:t xml:space="preserve">tiltak som ikke hører hjemme under de strategiske tiltakene ovenfor. </w:t>
            </w:r>
          </w:p>
        </w:tc>
      </w:tr>
      <w:tr w:rsidR="003E2096" w:rsidRPr="00F42622" w14:paraId="510B6CF3" w14:textId="77777777" w:rsidTr="00A12E9C">
        <w:trPr>
          <w:trHeight w:val="31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F95C1" w14:textId="7F889DA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Skal ha gjennomført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10 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styremøter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løpet av året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0D5DF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8DCC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B761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F036" w14:textId="77777777" w:rsidR="003E2096" w:rsidRPr="00F42622" w:rsidRDefault="003E2096" w:rsidP="003E209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17B6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A7FD" w14:textId="77777777" w:rsidR="003E2096" w:rsidRPr="00F42622" w:rsidRDefault="003E2096" w:rsidP="003E20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A51FC" w:rsidRPr="00F42622" w14:paraId="46B2DD6C" w14:textId="77777777" w:rsidTr="00AC43EF">
        <w:trPr>
          <w:trHeight w:val="31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9087" w14:textId="3C2F2DD5" w:rsidR="002A51FC" w:rsidRPr="002A51FC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At</w:t>
            </w:r>
            <w:r w:rsidRPr="002A51F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flere fra styret kan delta på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LO</w:t>
            </w:r>
            <w:r w:rsidRPr="002A51F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kommunalkonferanse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543F" w14:textId="77777777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E07C" w14:textId="4612A572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10B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3701" w14:textId="37151138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570" w14:textId="77777777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B0CBF" w14:textId="777777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4B3CE" w14:textId="777777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A51FC" w:rsidRPr="00F42622" w14:paraId="1D444958" w14:textId="77777777" w:rsidTr="00AC43EF">
        <w:trPr>
          <w:trHeight w:val="31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FBCE2" w14:textId="540C6C08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Arbeidsplassbesøk/tariffmakt med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fokus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på verving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E273B" w14:textId="77777777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E977" w14:textId="49DF2F8B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10B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2458" w14:textId="2467DECC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FA98" w14:textId="77777777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05CA8" w14:textId="777777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5ECB" w14:textId="777777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A51FC" w:rsidRPr="00F42622" w14:paraId="47F13107" w14:textId="77777777" w:rsidTr="00AC43EF">
        <w:trPr>
          <w:trHeight w:val="31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E7A8" w14:textId="7306B44E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Markere 1. mai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E98D" w14:textId="77777777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B80A" w14:textId="4E43C4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10B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2E2C" w14:textId="06BCD01D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4651" w14:textId="77777777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86D7" w14:textId="777777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B1C9" w14:textId="777777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2A51FC" w:rsidRPr="00F42622" w14:paraId="5634FE10" w14:textId="77777777" w:rsidTr="00AC43EF">
        <w:trPr>
          <w:trHeight w:val="310"/>
        </w:trPr>
        <w:tc>
          <w:tcPr>
            <w:tcW w:w="6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4396" w14:textId="73EB1F05" w:rsidR="002A51FC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Markere fagforbundsukene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990C" w14:textId="77777777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24D1B" w14:textId="18D4DC07" w:rsidR="002A51FC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10BB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E64B" w14:textId="777777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38ADC" w14:textId="77777777" w:rsidR="002A51FC" w:rsidRPr="00F42622" w:rsidRDefault="002A51FC" w:rsidP="002A51F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2FBEF" w14:textId="777777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7A36A" w14:textId="77777777" w:rsidR="002A51FC" w:rsidRPr="00F42622" w:rsidRDefault="002A51FC" w:rsidP="002A5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</w:tbl>
    <w:p w14:paraId="0DCFDECE" w14:textId="77777777" w:rsidR="003E2096" w:rsidRDefault="003E2096" w:rsidP="00D95EFD"/>
    <w:sectPr w:rsidR="003E2096" w:rsidSect="003E20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4E72"/>
    <w:multiLevelType w:val="hybridMultilevel"/>
    <w:tmpl w:val="99E0C1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65"/>
    <w:rsid w:val="00050A41"/>
    <w:rsid w:val="000954AE"/>
    <w:rsid w:val="000D1E7B"/>
    <w:rsid w:val="000F77BC"/>
    <w:rsid w:val="00107791"/>
    <w:rsid w:val="00131DFE"/>
    <w:rsid w:val="00150D2D"/>
    <w:rsid w:val="001548AD"/>
    <w:rsid w:val="00206763"/>
    <w:rsid w:val="00216C35"/>
    <w:rsid w:val="002A51FC"/>
    <w:rsid w:val="002B6773"/>
    <w:rsid w:val="002E25E1"/>
    <w:rsid w:val="00303CE2"/>
    <w:rsid w:val="00312B6D"/>
    <w:rsid w:val="00314954"/>
    <w:rsid w:val="003303BE"/>
    <w:rsid w:val="00333E70"/>
    <w:rsid w:val="003569AD"/>
    <w:rsid w:val="00390B8C"/>
    <w:rsid w:val="003B7C16"/>
    <w:rsid w:val="003C14A7"/>
    <w:rsid w:val="003E2096"/>
    <w:rsid w:val="00414ABA"/>
    <w:rsid w:val="0042630E"/>
    <w:rsid w:val="00460239"/>
    <w:rsid w:val="00465804"/>
    <w:rsid w:val="004863B0"/>
    <w:rsid w:val="00495176"/>
    <w:rsid w:val="00510C36"/>
    <w:rsid w:val="0051137A"/>
    <w:rsid w:val="00513D20"/>
    <w:rsid w:val="00522C28"/>
    <w:rsid w:val="00525335"/>
    <w:rsid w:val="00530EB0"/>
    <w:rsid w:val="00537AE8"/>
    <w:rsid w:val="00566BD3"/>
    <w:rsid w:val="005940D5"/>
    <w:rsid w:val="005B1F12"/>
    <w:rsid w:val="005B5AA2"/>
    <w:rsid w:val="005C4CAA"/>
    <w:rsid w:val="005D6B5D"/>
    <w:rsid w:val="005E5A2D"/>
    <w:rsid w:val="005F14A1"/>
    <w:rsid w:val="00631A03"/>
    <w:rsid w:val="006A2D75"/>
    <w:rsid w:val="006B7BD4"/>
    <w:rsid w:val="006B7CE6"/>
    <w:rsid w:val="006E6B55"/>
    <w:rsid w:val="007145AD"/>
    <w:rsid w:val="007273E5"/>
    <w:rsid w:val="0076795A"/>
    <w:rsid w:val="007D7EFA"/>
    <w:rsid w:val="007E207E"/>
    <w:rsid w:val="00830A02"/>
    <w:rsid w:val="00831A43"/>
    <w:rsid w:val="00832328"/>
    <w:rsid w:val="00857BC1"/>
    <w:rsid w:val="008650F3"/>
    <w:rsid w:val="00867499"/>
    <w:rsid w:val="00882922"/>
    <w:rsid w:val="00892103"/>
    <w:rsid w:val="008A6295"/>
    <w:rsid w:val="008E7327"/>
    <w:rsid w:val="00940928"/>
    <w:rsid w:val="00950861"/>
    <w:rsid w:val="00952A65"/>
    <w:rsid w:val="00987CD7"/>
    <w:rsid w:val="00992725"/>
    <w:rsid w:val="009B6EA4"/>
    <w:rsid w:val="009F642A"/>
    <w:rsid w:val="00A12E9C"/>
    <w:rsid w:val="00A83901"/>
    <w:rsid w:val="00B16842"/>
    <w:rsid w:val="00B9225B"/>
    <w:rsid w:val="00BD0814"/>
    <w:rsid w:val="00C16D66"/>
    <w:rsid w:val="00C23AF9"/>
    <w:rsid w:val="00C2782A"/>
    <w:rsid w:val="00C32538"/>
    <w:rsid w:val="00C36F84"/>
    <w:rsid w:val="00C52CE9"/>
    <w:rsid w:val="00C76B47"/>
    <w:rsid w:val="00C833D7"/>
    <w:rsid w:val="00CD388A"/>
    <w:rsid w:val="00D0531A"/>
    <w:rsid w:val="00D071D1"/>
    <w:rsid w:val="00D17492"/>
    <w:rsid w:val="00D55ADF"/>
    <w:rsid w:val="00D72093"/>
    <w:rsid w:val="00D95EFD"/>
    <w:rsid w:val="00E0096E"/>
    <w:rsid w:val="00E13B56"/>
    <w:rsid w:val="00E16049"/>
    <w:rsid w:val="00E70B50"/>
    <w:rsid w:val="00EA0C64"/>
    <w:rsid w:val="00EC1F34"/>
    <w:rsid w:val="00F02B39"/>
    <w:rsid w:val="00F652D1"/>
    <w:rsid w:val="00F65AC3"/>
    <w:rsid w:val="00FA7256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C240"/>
  <w15:chartTrackingRefBased/>
  <w15:docId w15:val="{42A0749B-DF47-416A-B9CF-E6D161E4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9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3E2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522D-9ED9-489B-8CA2-651B354A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3933</Characters>
  <Application>Microsoft Office Word</Application>
  <DocSecurity>4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Sortland kommune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Wenche-Marie Olsen</dc:creator>
  <cp:keywords/>
  <dc:description/>
  <cp:lastModifiedBy>Fagforbundet Sortland</cp:lastModifiedBy>
  <cp:revision>2</cp:revision>
  <dcterms:created xsi:type="dcterms:W3CDTF">2025-01-14T07:22:00Z</dcterms:created>
  <dcterms:modified xsi:type="dcterms:W3CDTF">2025-01-14T07:22:00Z</dcterms:modified>
</cp:coreProperties>
</file>