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7297BB" wp14:paraId="104E3129" wp14:textId="5945C838">
      <w:pPr>
        <w:pStyle w:val="Heading2"/>
        <w:rPr>
          <w:u w:val="single"/>
        </w:rPr>
      </w:pPr>
      <w:r w:rsidRPr="4096DD75" w:rsidR="3241F4FB">
        <w:rPr>
          <w:u w:val="single"/>
        </w:rPr>
        <w:t xml:space="preserve">Sak </w:t>
      </w:r>
      <w:r w:rsidRPr="4096DD75" w:rsidR="3241F4FB">
        <w:rPr>
          <w:u w:val="single"/>
        </w:rPr>
        <w:t xml:space="preserve">til årsmøtet 2025 </w:t>
      </w:r>
      <w:r w:rsidRPr="4096DD75" w:rsidR="3241F4FB">
        <w:rPr>
          <w:u w:val="single"/>
        </w:rPr>
        <w:t>– Bevilgning TV aksjonen 2025</w:t>
      </w:r>
    </w:p>
    <w:p w:rsidR="4096DD75" w:rsidP="4096DD75" w:rsidRDefault="4096DD75" w14:paraId="6E655ED2" w14:textId="70C9E52E">
      <w:pPr>
        <w:pStyle w:val="Normal"/>
      </w:pPr>
    </w:p>
    <w:p w:rsidR="3241F4FB" w:rsidP="4096DD75" w:rsidRDefault="3241F4FB" w14:paraId="4BD0AA04" w14:textId="1ECEB736">
      <w:pPr>
        <w:pStyle w:val="Normal"/>
      </w:pPr>
      <w:r w:rsidR="3241F4FB">
        <w:rPr/>
        <w:t xml:space="preserve">Fagforbundet Nannestad har i flere år bevilget </w:t>
      </w:r>
      <w:r w:rsidR="3241F4FB">
        <w:rPr/>
        <w:t>10.000,-</w:t>
      </w:r>
      <w:r w:rsidR="3241F4FB">
        <w:rPr/>
        <w:t xml:space="preserve"> til TV-aksjonen. Dette er penger som bidrar til viktige </w:t>
      </w:r>
      <w:r w:rsidR="57B17283">
        <w:rPr/>
        <w:t xml:space="preserve">saker både nasjonalt og internasjonalt. Generelt har Fagforbundet som organisasjon alltid bidratt med støtte til ulike prosjekter. Vi er en organisasjon som samarbeider tett med andre organisasjoner, også de humanitære. </w:t>
      </w:r>
      <w:r w:rsidR="798D5381">
        <w:rPr/>
        <w:t xml:space="preserve">Som lokal forening burde </w:t>
      </w:r>
      <w:r w:rsidR="0465B75E">
        <w:rPr/>
        <w:t>vi,</w:t>
      </w:r>
      <w:r w:rsidR="798D5381">
        <w:rPr/>
        <w:t xml:space="preserve"> </w:t>
      </w:r>
      <w:r w:rsidR="09B0D1A6">
        <w:rPr/>
        <w:t>kunne bidra med en liten donasjon</w:t>
      </w:r>
      <w:r w:rsidR="798D5381">
        <w:rPr/>
        <w:t xml:space="preserve">. TV-aksjonen er ingen fremmed aksjon, den har sterkt fotfeste </w:t>
      </w:r>
      <w:r w:rsidR="03B42697">
        <w:rPr/>
        <w:t xml:space="preserve">hos flere av oss. </w:t>
      </w:r>
    </w:p>
    <w:p w:rsidR="4096DD75" w:rsidP="4096DD75" w:rsidRDefault="4096DD75" w14:paraId="15971623" w14:textId="3DF820DF">
      <w:pPr>
        <w:pStyle w:val="Normal"/>
      </w:pPr>
    </w:p>
    <w:p w:rsidR="57B17283" w:rsidP="4096DD75" w:rsidRDefault="57B17283" w14:paraId="59F9218D" w14:textId="4E7981B8">
      <w:pPr>
        <w:pStyle w:val="Normal"/>
        <w:rPr>
          <w:u w:val="single"/>
        </w:rPr>
      </w:pPr>
      <w:r w:rsidRPr="4096DD75" w:rsidR="57B17283">
        <w:rPr>
          <w:u w:val="single"/>
        </w:rPr>
        <w:t>Forslag:</w:t>
      </w:r>
    </w:p>
    <w:p w:rsidR="57B17283" w:rsidP="4096DD75" w:rsidRDefault="57B17283" w14:paraId="20DBAE9D" w14:textId="454F903D">
      <w:pPr>
        <w:pStyle w:val="Normal"/>
        <w:rPr>
          <w:u w:val="none"/>
        </w:rPr>
      </w:pPr>
      <w:r w:rsidR="57B17283">
        <w:rPr>
          <w:u w:val="none"/>
        </w:rPr>
        <w:t xml:space="preserve">Fagforbundet Nannestad setter av kr. </w:t>
      </w:r>
      <w:r w:rsidR="57B17283">
        <w:rPr>
          <w:u w:val="none"/>
        </w:rPr>
        <w:t>10.000,-</w:t>
      </w:r>
      <w:r w:rsidR="57B17283">
        <w:rPr>
          <w:u w:val="none"/>
        </w:rPr>
        <w:t xml:space="preserve"> som er øremerket TV-aksjonen 2025. </w:t>
      </w:r>
    </w:p>
    <w:p w:rsidR="57B17283" w:rsidP="4096DD75" w:rsidRDefault="57B17283" w14:paraId="10080B18" w14:textId="52D5E3DE">
      <w:pPr>
        <w:pStyle w:val="Normal"/>
        <w:rPr>
          <w:u w:val="none"/>
        </w:rPr>
      </w:pPr>
      <w:r w:rsidR="57B17283">
        <w:rPr>
          <w:u w:val="none"/>
        </w:rPr>
        <w:t xml:space="preserve">Kasserer tar ansvar for å foreta overføringen. </w:t>
      </w:r>
    </w:p>
    <w:p w:rsidR="4096DD75" w:rsidP="4096DD75" w:rsidRDefault="4096DD75" w14:paraId="5E874D55" w14:textId="1F9B75DA">
      <w:pPr>
        <w:pStyle w:val="Normal"/>
        <w:rPr>
          <w:u w:val="none"/>
        </w:rPr>
      </w:pPr>
    </w:p>
    <w:p w:rsidR="360EFE94" w:rsidP="4096DD75" w:rsidRDefault="360EFE94" w14:paraId="7DBE3607" w14:textId="19467EB9">
      <w:pPr>
        <w:pStyle w:val="Normal"/>
        <w:rPr>
          <w:u w:val="none"/>
        </w:rPr>
      </w:pPr>
      <w:r w:rsidR="360EFE94">
        <w:rPr>
          <w:u w:val="none"/>
        </w:rPr>
        <w:t>Styrets innstilling:</w:t>
      </w:r>
    </w:p>
    <w:p w:rsidR="360EFE94" w:rsidP="4096DD75" w:rsidRDefault="360EFE94" w14:paraId="48F1E1E9" w14:textId="11BBBDB3">
      <w:pPr>
        <w:pStyle w:val="Normal"/>
        <w:rPr>
          <w:i w:val="1"/>
          <w:iCs w:val="1"/>
          <w:u w:val="none"/>
        </w:rPr>
      </w:pPr>
      <w:r w:rsidRPr="4096DD75" w:rsidR="360EFE94">
        <w:rPr>
          <w:i w:val="1"/>
          <w:iCs w:val="1"/>
          <w:u w:val="none"/>
        </w:rPr>
        <w:t xml:space="preserve">Styret støtter forslaget i sin helhet. Vi har hatt denne bevilgningen i flere år, som protokoller også viser. Det er ønskelig at vi fortsetter å gi vårt bidrag til denne saken.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342A6"/>
    <w:rsid w:val="03B42697"/>
    <w:rsid w:val="0465B75E"/>
    <w:rsid w:val="09B0D1A6"/>
    <w:rsid w:val="11E1170B"/>
    <w:rsid w:val="161595FB"/>
    <w:rsid w:val="1BFF813B"/>
    <w:rsid w:val="2160261C"/>
    <w:rsid w:val="2179E413"/>
    <w:rsid w:val="27A0ACAB"/>
    <w:rsid w:val="2B8342A6"/>
    <w:rsid w:val="31FA6162"/>
    <w:rsid w:val="3241F4FB"/>
    <w:rsid w:val="360EFE94"/>
    <w:rsid w:val="36B532F2"/>
    <w:rsid w:val="3E7297BB"/>
    <w:rsid w:val="3F211CA0"/>
    <w:rsid w:val="4096DD75"/>
    <w:rsid w:val="4C487018"/>
    <w:rsid w:val="50A5742F"/>
    <w:rsid w:val="57B17283"/>
    <w:rsid w:val="594CB622"/>
    <w:rsid w:val="5F985611"/>
    <w:rsid w:val="756C9000"/>
    <w:rsid w:val="798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42A6"/>
  <w15:chartTrackingRefBased/>
  <w15:docId w15:val="{493FB567-F9AC-47A1-A438-920AEDBE9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E7297BB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C1F84-8BF2-4ECC-8FA9-560413C103F6}"/>
</file>

<file path=customXml/itemProps2.xml><?xml version="1.0" encoding="utf-8"?>
<ds:datastoreItem xmlns:ds="http://schemas.openxmlformats.org/officeDocument/2006/customXml" ds:itemID="{5ACBBACB-284E-44C7-B4C4-3BCB98AFFF3D}"/>
</file>

<file path=customXml/itemProps3.xml><?xml version="1.0" encoding="utf-8"?>
<ds:datastoreItem xmlns:ds="http://schemas.openxmlformats.org/officeDocument/2006/customXml" ds:itemID="{62F7BC2B-23F2-4074-A3DB-0E1C13DBB5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dcterms:created xsi:type="dcterms:W3CDTF">2025-01-08T13:16:08.0000000Z</dcterms:created>
  <dcterms:modified xsi:type="dcterms:W3CDTF">2025-01-08T13:25:52.9655676Z</dcterms:modified>
  <lastModifiedBy>Susann Meland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</Properties>
</file>